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6D2175" w:rsidRPr="006D2175" w:rsidRDefault="006D2175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427">
        <w:rPr>
          <w:sz w:val="24"/>
          <w:szCs w:val="24"/>
        </w:rPr>
        <w:t xml:space="preserve">        iz</w:t>
      </w:r>
      <w:r>
        <w:rPr>
          <w:sz w:val="24"/>
          <w:szCs w:val="24"/>
        </w:rPr>
        <w:t xml:space="preserve"> zapisnika  sa sjednice</w:t>
      </w:r>
      <w:r w:rsidR="007D424A">
        <w:rPr>
          <w:sz w:val="24"/>
          <w:szCs w:val="24"/>
        </w:rPr>
        <w:t xml:space="preserve"> br. 140</w:t>
      </w:r>
      <w:r w:rsidR="001631F3">
        <w:rPr>
          <w:sz w:val="24"/>
          <w:szCs w:val="24"/>
        </w:rPr>
        <w:t>.</w:t>
      </w:r>
      <w:r>
        <w:rPr>
          <w:sz w:val="24"/>
          <w:szCs w:val="24"/>
        </w:rPr>
        <w:t xml:space="preserve">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E418A">
        <w:rPr>
          <w:sz w:val="24"/>
          <w:szCs w:val="24"/>
        </w:rPr>
        <w:t xml:space="preserve"> </w:t>
      </w:r>
      <w:r w:rsidR="007D424A">
        <w:rPr>
          <w:sz w:val="24"/>
          <w:szCs w:val="24"/>
        </w:rPr>
        <w:t xml:space="preserve">                           9.3</w:t>
      </w:r>
      <w:r w:rsidR="008C36FA">
        <w:rPr>
          <w:sz w:val="24"/>
          <w:szCs w:val="24"/>
        </w:rPr>
        <w:t>.2018</w:t>
      </w:r>
      <w:r w:rsidR="007D424A">
        <w:rPr>
          <w:sz w:val="24"/>
          <w:szCs w:val="24"/>
        </w:rPr>
        <w:t>. godine</w:t>
      </w:r>
    </w:p>
    <w:p w:rsidR="002F39C6" w:rsidRDefault="002F39C6" w:rsidP="006D2175">
      <w:pPr>
        <w:pStyle w:val="Bezproreda"/>
        <w:rPr>
          <w:sz w:val="24"/>
          <w:szCs w:val="24"/>
        </w:rPr>
      </w:pPr>
    </w:p>
    <w:p w:rsidR="007D424A" w:rsidRDefault="002F39C6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377BED">
        <w:rPr>
          <w:sz w:val="24"/>
          <w:szCs w:val="24"/>
        </w:rPr>
        <w:t xml:space="preserve">  </w:t>
      </w:r>
      <w:r w:rsidR="007D424A">
        <w:rPr>
          <w:sz w:val="24"/>
          <w:szCs w:val="24"/>
        </w:rPr>
        <w:t xml:space="preserve">Školski odbor jednoglasno je donio Odluku o mirovanju ugovora o radu zbog imenovanja na mjesto ravnatelja škole. Ugovor o radu mirovat će pet godina </w:t>
      </w:r>
      <w:proofErr w:type="spellStart"/>
      <w:r w:rsidR="007D424A">
        <w:rPr>
          <w:sz w:val="24"/>
          <w:szCs w:val="24"/>
        </w:rPr>
        <w:t>počev</w:t>
      </w:r>
      <w:proofErr w:type="spellEnd"/>
      <w:r w:rsidR="007D424A">
        <w:rPr>
          <w:sz w:val="24"/>
          <w:szCs w:val="24"/>
        </w:rPr>
        <w:t xml:space="preserve"> od 1.8.2018. godine.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- Školski odbor jednoglasno  je usvojio Financijsko izvješće od 1.1.2017. – 31.12.2017. godine.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- Školski odbora jednoglasno je usvojen Pravilnik o jednostavnoj nabavi roba, usluga i radova.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- Školski odbor jednoglasno je dao prethodnu suglasnost da se prime na stručno osposobljavanje  bez zasnivanja radnog odnosa i to: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- Emanuela Gašpar, magistra primarnog obrazovanja,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- Ivana </w:t>
      </w:r>
      <w:proofErr w:type="spellStart"/>
      <w:r>
        <w:rPr>
          <w:sz w:val="24"/>
          <w:szCs w:val="24"/>
        </w:rPr>
        <w:t>Vukosav</w:t>
      </w:r>
      <w:proofErr w:type="spellEnd"/>
      <w:r>
        <w:rPr>
          <w:sz w:val="24"/>
          <w:szCs w:val="24"/>
        </w:rPr>
        <w:t>, magistra hrvatskoga jezika,</w:t>
      </w:r>
    </w:p>
    <w:p w:rsidR="007D424A" w:rsidRDefault="007D424A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- Ivica </w:t>
      </w:r>
      <w:proofErr w:type="spellStart"/>
      <w:r>
        <w:rPr>
          <w:sz w:val="24"/>
          <w:szCs w:val="24"/>
        </w:rPr>
        <w:t>Živkušić</w:t>
      </w:r>
      <w:proofErr w:type="spellEnd"/>
      <w:r>
        <w:rPr>
          <w:sz w:val="24"/>
          <w:szCs w:val="24"/>
        </w:rPr>
        <w:t xml:space="preserve">, magistar </w:t>
      </w:r>
      <w:r w:rsidR="003721A5">
        <w:rPr>
          <w:sz w:val="24"/>
          <w:szCs w:val="24"/>
        </w:rPr>
        <w:t>fizičke kulture.</w:t>
      </w:r>
    </w:p>
    <w:p w:rsidR="003721A5" w:rsidRDefault="003721A5" w:rsidP="007D42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- Školski odbor jednoglasno dao suglasnost za zasnivanje radnog odnosa sa Sandrom Radić do povratka Vedrane Andrić s bolovanja a najduže do 60 dana.</w:t>
      </w:r>
    </w:p>
    <w:p w:rsidR="006A5C48" w:rsidRDefault="006A5C48" w:rsidP="00377BED">
      <w:pPr>
        <w:pStyle w:val="Bezproreda"/>
        <w:rPr>
          <w:sz w:val="24"/>
          <w:szCs w:val="24"/>
        </w:rPr>
      </w:pPr>
    </w:p>
    <w:p w:rsidR="00377BED" w:rsidRDefault="00377BED" w:rsidP="00377B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2464" w:rsidRDefault="00212464" w:rsidP="008C36FA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</w:t>
      </w:r>
      <w:proofErr w:type="spellStart"/>
      <w:r>
        <w:rPr>
          <w:sz w:val="24"/>
          <w:szCs w:val="24"/>
        </w:rPr>
        <w:t>Šalinović</w:t>
      </w:r>
      <w:proofErr w:type="spellEnd"/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175"/>
    <w:rsid w:val="001631F3"/>
    <w:rsid w:val="001A7B67"/>
    <w:rsid w:val="001C2AC7"/>
    <w:rsid w:val="00212464"/>
    <w:rsid w:val="002941E9"/>
    <w:rsid w:val="002B3EEC"/>
    <w:rsid w:val="002F39C6"/>
    <w:rsid w:val="003721A5"/>
    <w:rsid w:val="00377BED"/>
    <w:rsid w:val="004B3158"/>
    <w:rsid w:val="005141DB"/>
    <w:rsid w:val="00587A4D"/>
    <w:rsid w:val="006155EB"/>
    <w:rsid w:val="00632E26"/>
    <w:rsid w:val="0063782E"/>
    <w:rsid w:val="006A5C48"/>
    <w:rsid w:val="006D2175"/>
    <w:rsid w:val="006F6BAA"/>
    <w:rsid w:val="00792134"/>
    <w:rsid w:val="007D424A"/>
    <w:rsid w:val="00896BBA"/>
    <w:rsid w:val="008C36FA"/>
    <w:rsid w:val="00984015"/>
    <w:rsid w:val="00B64B77"/>
    <w:rsid w:val="00B728A2"/>
    <w:rsid w:val="00BC65B0"/>
    <w:rsid w:val="00C529E9"/>
    <w:rsid w:val="00C94765"/>
    <w:rsid w:val="00CA5192"/>
    <w:rsid w:val="00D45427"/>
    <w:rsid w:val="00D51EAE"/>
    <w:rsid w:val="00E02211"/>
    <w:rsid w:val="00E55523"/>
    <w:rsid w:val="00E93087"/>
    <w:rsid w:val="00E96641"/>
    <w:rsid w:val="00EC75EA"/>
    <w:rsid w:val="00EE418A"/>
    <w:rsid w:val="00F425AE"/>
    <w:rsid w:val="00F4571E"/>
    <w:rsid w:val="00F97424"/>
    <w:rsid w:val="00FA7E68"/>
    <w:rsid w:val="00FD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29</cp:revision>
  <cp:lastPrinted>2018-03-23T08:42:00Z</cp:lastPrinted>
  <dcterms:created xsi:type="dcterms:W3CDTF">2018-02-09T06:10:00Z</dcterms:created>
  <dcterms:modified xsi:type="dcterms:W3CDTF">2018-03-23T08:42:00Z</dcterms:modified>
</cp:coreProperties>
</file>